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8C" w:rsidRPr="0023607A" w:rsidRDefault="0077038C" w:rsidP="0077038C">
      <w:pPr>
        <w:ind w:left="708"/>
        <w:jc w:val="center"/>
        <w:rPr>
          <w:b/>
          <w:spacing w:val="40"/>
          <w:sz w:val="22"/>
          <w:szCs w:val="22"/>
          <w:lang w:val="en-US"/>
        </w:rPr>
      </w:pPr>
      <w:proofErr w:type="spellStart"/>
      <w:r w:rsidRPr="0023607A">
        <w:rPr>
          <w:b/>
          <w:spacing w:val="40"/>
          <w:sz w:val="22"/>
          <w:szCs w:val="22"/>
          <w:lang w:val="en-US"/>
        </w:rPr>
        <w:t>Organizator</w:t>
      </w:r>
      <w:proofErr w:type="spellEnd"/>
      <w:r w:rsidRPr="0023607A">
        <w:rPr>
          <w:b/>
          <w:spacing w:val="40"/>
          <w:sz w:val="22"/>
          <w:szCs w:val="22"/>
          <w:lang w:val="en-US"/>
        </w:rPr>
        <w:t>: Fun Camp Sport</w:t>
      </w:r>
    </w:p>
    <w:p w:rsidR="0077038C" w:rsidRPr="0023607A" w:rsidRDefault="0077038C" w:rsidP="0077038C">
      <w:pPr>
        <w:ind w:left="2832" w:firstLine="708"/>
        <w:rPr>
          <w:spacing w:val="30"/>
          <w:sz w:val="22"/>
          <w:szCs w:val="22"/>
        </w:rPr>
      </w:pPr>
      <w:r w:rsidRPr="0023607A">
        <w:rPr>
          <w:b/>
          <w:spacing w:val="40"/>
          <w:sz w:val="22"/>
          <w:szCs w:val="22"/>
        </w:rPr>
        <w:t>Rafał Matusiak</w:t>
      </w:r>
    </w:p>
    <w:p w:rsidR="0077038C" w:rsidRDefault="0077038C" w:rsidP="007703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Generalska 28 lok 2</w:t>
      </w:r>
    </w:p>
    <w:p w:rsidR="0077038C" w:rsidRDefault="0077038C" w:rsidP="007703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94-245 Łódź</w:t>
      </w:r>
    </w:p>
    <w:p w:rsidR="0077038C" w:rsidRDefault="0077038C" w:rsidP="007703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KARTA KWALIFIKACYJNA UCZESTNIKA WYPOCZYNKU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INFORMACJE ORGANIZATORA O WYPOCZYNKU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1. Forma wypoczynku –Letni obóz sportowy</w:t>
      </w:r>
    </w:p>
    <w:p w:rsidR="00845F63" w:rsidRPr="00845F63" w:rsidRDefault="0077038C" w:rsidP="00845F63">
      <w:pPr>
        <w:rPr>
          <w:rStyle w:val="xbe"/>
          <w:sz w:val="18"/>
          <w:szCs w:val="18"/>
        </w:rPr>
      </w:pPr>
      <w:r>
        <w:rPr>
          <w:sz w:val="18"/>
          <w:szCs w:val="18"/>
        </w:rPr>
        <w:t xml:space="preserve">2. Adres placówki -  </w:t>
      </w:r>
      <w:r w:rsidR="00845F63" w:rsidRPr="00845F63">
        <w:rPr>
          <w:sz w:val="18"/>
          <w:szCs w:val="18"/>
        </w:rPr>
        <w:t>S</w:t>
      </w:r>
      <w:r w:rsidR="00845F63" w:rsidRPr="00845F63">
        <w:rPr>
          <w:rStyle w:val="xbe"/>
          <w:sz w:val="18"/>
          <w:szCs w:val="18"/>
        </w:rPr>
        <w:t>pacerowa  11</w:t>
      </w:r>
    </w:p>
    <w:p w:rsidR="00845F63" w:rsidRPr="00845F63" w:rsidRDefault="00845F63" w:rsidP="00845F63">
      <w:pPr>
        <w:ind w:left="1416"/>
        <w:rPr>
          <w:sz w:val="18"/>
          <w:szCs w:val="18"/>
        </w:rPr>
      </w:pPr>
      <w:r w:rsidRPr="00845F63">
        <w:rPr>
          <w:rStyle w:val="xbe"/>
          <w:sz w:val="18"/>
          <w:szCs w:val="18"/>
        </w:rPr>
        <w:t xml:space="preserve">  26-200 Sielpia Wielka</w:t>
      </w:r>
    </w:p>
    <w:p w:rsidR="00845F63" w:rsidRPr="00845F63" w:rsidRDefault="00845F63" w:rsidP="00845F63">
      <w:pPr>
        <w:ind w:left="1416"/>
        <w:rPr>
          <w:sz w:val="18"/>
          <w:szCs w:val="18"/>
        </w:rPr>
      </w:pPr>
      <w:r w:rsidRPr="00845F63">
        <w:rPr>
          <w:rStyle w:val="xdb"/>
          <w:sz w:val="18"/>
          <w:szCs w:val="18"/>
        </w:rPr>
        <w:t xml:space="preserve">  </w:t>
      </w:r>
      <w:hyperlink r:id="rId4" w:history="1">
        <w:r w:rsidRPr="00845F63">
          <w:rPr>
            <w:rStyle w:val="Hipercze"/>
            <w:sz w:val="18"/>
            <w:szCs w:val="18"/>
          </w:rPr>
          <w:t>Telefon</w:t>
        </w:r>
      </w:hyperlink>
      <w:r w:rsidRPr="00845F63">
        <w:rPr>
          <w:rStyle w:val="xdb"/>
          <w:sz w:val="18"/>
          <w:szCs w:val="18"/>
        </w:rPr>
        <w:t xml:space="preserve">: </w:t>
      </w:r>
      <w:hyperlink r:id="rId5" w:tooltip="Zadzwoń z Hangouts" w:history="1">
        <w:r w:rsidRPr="00845F63">
          <w:rPr>
            <w:rStyle w:val="Hipercze"/>
            <w:sz w:val="18"/>
            <w:szCs w:val="18"/>
          </w:rPr>
          <w:t>41 372 02 96</w:t>
        </w:r>
      </w:hyperlink>
    </w:p>
    <w:p w:rsidR="0077038C" w:rsidRPr="0057759E" w:rsidRDefault="0077038C" w:rsidP="00845F63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3. Czas trwania wypoczynk</w:t>
      </w:r>
      <w:r w:rsidR="00845F63">
        <w:rPr>
          <w:sz w:val="18"/>
          <w:szCs w:val="18"/>
        </w:rPr>
        <w:t>u …………………………………………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845F63" w:rsidRDefault="00845F63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(podpis organizatora wypoczynku)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II. WNIOSEK RODZICÓW (OPIEKUNÓW) O SKIEROWANIE DZIECKA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 WYPOCZYNEK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1. Imię i nazwisko dziecka 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2. Data urodzenia 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3. Adres zamieszkania ................... telefon ...............................................e-mail…………………………………………..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4. Nazwa i adres szkoły ........................................................................................ klasa 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5. Adres rodziców (opiekunów) dziecka przebywającego na wypoczynku: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Zobowiązuję się do uiszczenia kosztów wypoczynku dziecka w wysokości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 zł słownie ................................................zł.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(miejscowość,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ojca, matki lub opiekuna)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III. INFORMACJA RODZICÓW (OPIEKUNÓW) O STANIE ZDROWIA DZIECKA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(np. na co dziecko jest uczulone, jak znosi jazd</w:t>
      </w:r>
      <w:r>
        <w:rPr>
          <w:sz w:val="18"/>
          <w:szCs w:val="18"/>
        </w:rPr>
        <w:t xml:space="preserve">ę </w:t>
      </w:r>
      <w:r>
        <w:rPr>
          <w:b/>
          <w:bCs/>
          <w:sz w:val="18"/>
          <w:szCs w:val="18"/>
        </w:rPr>
        <w:t>samochodem, czy przyjmuje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stale leki i w jakich dawkach, czy nosi aparat ortodontyczny lub okulary)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STWIERDZAM, ŻE PODAŁAM(EM) WSZYSTKIE ZNANE MI INFORMACJE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O DZIECKU, KTÓRE MOGĄ POMÓC W ZAPEWNIENIU WŁAŚCIWEJ OPIEKI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DZIECKU W CZASIE TRWANIA WYPOCZYNKU.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……………. . . . . . . . . . . . . . . 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(data)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matki, ojca lub opiekuna)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>IV. INFORMACJA O SZCZEPIENIACH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>lub przedstawienie ksi</w:t>
      </w:r>
      <w:r>
        <w:rPr>
          <w:b/>
          <w:sz w:val="18"/>
          <w:szCs w:val="18"/>
        </w:rPr>
        <w:t>ąż</w:t>
      </w:r>
      <w:r>
        <w:rPr>
          <w:b/>
          <w:bCs/>
          <w:sz w:val="18"/>
          <w:szCs w:val="18"/>
        </w:rPr>
        <w:t>eczki zdrowia z aktualnym wpisem szczepie</w:t>
      </w:r>
      <w:r>
        <w:rPr>
          <w:sz w:val="18"/>
          <w:szCs w:val="18"/>
        </w:rPr>
        <w:t>ń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Szczepienia ochronne (podać rok): tężec ................,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błonica ............, dur ................., inne…………………………………………………………………………………………… ………………………………………………………………………………………………………………………………………..…………………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tabs>
          <w:tab w:val="left" w:pos="50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ab/>
        <w:t>……………………………………………………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(data)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lekarza, matki, ojca lub opiekuna)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845F63" w:rsidRDefault="00845F63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V. INFORMACJA WYCHOWAWCY KLASY O DZIECKU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(w przypadku braku możliwo</w:t>
      </w:r>
      <w:r>
        <w:rPr>
          <w:sz w:val="18"/>
          <w:szCs w:val="18"/>
        </w:rPr>
        <w:t>ś</w:t>
      </w:r>
      <w:r>
        <w:rPr>
          <w:b/>
          <w:bCs/>
          <w:sz w:val="18"/>
          <w:szCs w:val="18"/>
        </w:rPr>
        <w:t>ci uzyskania opinii wychowawcy klasy -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wypełnia rodzic lub opiekun)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……………………………………………………………………………………………………………………………….........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..........                                                                              .............. 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(data)                                                                (podpis wychowawcy lub rodzica -opiekuna)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VI. DECYZJA O KWALIFIKACJI UCZESTNIKA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1. Zakwalifikować i skierować dziecko na wypoczynek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2. Odmówić skierowania dziecka na wypoczynek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ze względu: 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                                                                         ……………............. 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(data)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VII. POTWIERDZENIE POBYTU DZIECKA NA WYPOCZYNKU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Dziecko przebywało na 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>(forma i adres miejsca wypoczynku)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od dnia ................ do dnia .................  .... r.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kierownika wypoczynku)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VIII. INFORMACJE O STANIE ZDROWIA DZIECKA W CZASIE TRWANIA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WYPOCZYNKU </w:t>
      </w:r>
      <w:r>
        <w:rPr>
          <w:sz w:val="18"/>
          <w:szCs w:val="18"/>
        </w:rPr>
        <w:t>(dane o zachorowaniach, urazach, leczeniu itp.)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Organizator informuje rodziców o leczeniu ambulatoryjnym lub hospitalizacji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dziecka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</w:t>
      </w:r>
      <w:r>
        <w:rPr>
          <w:sz w:val="18"/>
          <w:szCs w:val="18"/>
        </w:rPr>
        <w:tab/>
        <w:t>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(podpis lekarza lub pielęgniarki sprawującej opiekę medyczną podczas wypoczynku 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IX. UWAGI I SPOSTRZE</w:t>
      </w:r>
      <w:r>
        <w:rPr>
          <w:sz w:val="18"/>
          <w:szCs w:val="18"/>
        </w:rPr>
        <w:t>Ż</w:t>
      </w:r>
      <w:r>
        <w:rPr>
          <w:b/>
          <w:bCs/>
          <w:sz w:val="18"/>
          <w:szCs w:val="18"/>
        </w:rPr>
        <w:t>ENIA WYCHOWAWCY-INSTRUKTORA O DZIECKU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PODCZAS TRWANIA WYPOCZYNKU</w:t>
      </w:r>
    </w:p>
    <w:p w:rsidR="0077038C" w:rsidRDefault="0077038C" w:rsidP="0077038C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038C" w:rsidRDefault="0077038C" w:rsidP="0077038C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...................................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………………………………..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(miejscowość, data</w:t>
      </w:r>
      <w:r>
        <w:rPr>
          <w:sz w:val="18"/>
          <w:szCs w:val="18"/>
        </w:rPr>
        <w:tab/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(podpis wychowawcy-instruktora)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Wyrażam zgod</w:t>
      </w:r>
      <w:r>
        <w:rPr>
          <w:sz w:val="18"/>
          <w:szCs w:val="18"/>
        </w:rPr>
        <w:t xml:space="preserve">ę </w:t>
      </w:r>
      <w:r>
        <w:rPr>
          <w:b/>
          <w:bCs/>
          <w:sz w:val="18"/>
          <w:szCs w:val="18"/>
        </w:rPr>
        <w:t>na przetwarzanie danych osobowych zawartych w cz</w:t>
      </w:r>
      <w:r>
        <w:rPr>
          <w:sz w:val="18"/>
          <w:szCs w:val="18"/>
        </w:rPr>
        <w:t>ęś</w:t>
      </w:r>
      <w:r>
        <w:rPr>
          <w:b/>
          <w:bCs/>
          <w:sz w:val="18"/>
          <w:szCs w:val="18"/>
        </w:rPr>
        <w:t>ci II, III,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IV i VIII karty kwalifikacyjnej w zakresie niezb</w:t>
      </w:r>
      <w:r>
        <w:rPr>
          <w:sz w:val="18"/>
          <w:szCs w:val="18"/>
        </w:rPr>
        <w:t>ę</w:t>
      </w:r>
      <w:r>
        <w:rPr>
          <w:b/>
          <w:bCs/>
          <w:sz w:val="18"/>
          <w:szCs w:val="18"/>
        </w:rPr>
        <w:t>dnym dla bezpiecze</w:t>
      </w:r>
      <w:r>
        <w:rPr>
          <w:sz w:val="18"/>
          <w:szCs w:val="18"/>
        </w:rPr>
        <w:t>ń</w:t>
      </w:r>
      <w:r>
        <w:rPr>
          <w:b/>
          <w:bCs/>
          <w:sz w:val="18"/>
          <w:szCs w:val="18"/>
        </w:rPr>
        <w:t>stwa i</w:t>
      </w:r>
    </w:p>
    <w:p w:rsidR="0077038C" w:rsidRDefault="0077038C" w:rsidP="0077038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ochrony zdrowia dziecka.</w:t>
      </w: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</w:p>
    <w:p w:rsidR="0077038C" w:rsidRDefault="0077038C" w:rsidP="007703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………………………………............ . . . . . . . </w:t>
      </w:r>
    </w:p>
    <w:p w:rsidR="0077038C" w:rsidRDefault="0077038C" w:rsidP="0077038C">
      <w:pPr>
        <w:rPr>
          <w:sz w:val="18"/>
          <w:szCs w:val="18"/>
        </w:rPr>
      </w:pP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(podpis matki, ojca lub opiekuna</w:t>
      </w:r>
    </w:p>
    <w:p w:rsidR="0077038C" w:rsidRDefault="0077038C" w:rsidP="0077038C"/>
    <w:p w:rsidR="00D3547A" w:rsidRDefault="00D3547A"/>
    <w:sectPr w:rsidR="00D3547A" w:rsidSect="0078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38C"/>
    <w:rsid w:val="00295897"/>
    <w:rsid w:val="00704B1E"/>
    <w:rsid w:val="0077038C"/>
    <w:rsid w:val="00845F63"/>
    <w:rsid w:val="00D3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845F63"/>
  </w:style>
  <w:style w:type="character" w:customStyle="1" w:styleId="xdb">
    <w:name w:val="_xdb"/>
    <w:basedOn w:val="Domylnaczcionkaakapitu"/>
    <w:rsid w:val="00845F63"/>
  </w:style>
  <w:style w:type="character" w:styleId="Hipercze">
    <w:name w:val="Hyperlink"/>
    <w:basedOn w:val="Domylnaczcionkaakapitu"/>
    <w:uiPriority w:val="99"/>
    <w:semiHidden/>
    <w:unhideWhenUsed/>
    <w:rsid w:val="00845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https://www.google.pl/search?client=firefox-b-ab&amp;q=o%C5%9Brodek+wypoczynkowy+%22%C5%82ucznik%22+telefon&amp;stick=H4sIAAAAAAAAAOPgE-LWT9c3LEuxNC4zy9bSz0620k_Oz8lJTS7JzM_Tz87LL89JTUlPjS9IzEvNKdbPSCyOL8jIz0u1ApMABwwQKUAAAAA&amp;sa=X&amp;ved=0ahUKEwjeu7yO0sHSAhUSSJoKHRqXC_oQ6BMIoQEw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1393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2017-03-06T10:15:00Z</cp:lastPrinted>
  <dcterms:created xsi:type="dcterms:W3CDTF">2017-02-13T18:12:00Z</dcterms:created>
  <dcterms:modified xsi:type="dcterms:W3CDTF">2017-03-06T10:15:00Z</dcterms:modified>
</cp:coreProperties>
</file>